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A" w:rsidRDefault="0026308A" w:rsidP="0026308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Wer gibt, gewinnt!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Heute können wir oft auf den Straßen unserer Stadt den Menschen begegnen, die sich mit Meinungsumfragen beschäftigen. Eine ihrer Fragen lautet: "Wie meinen Sie, welches russisches Wort ist am schönsten?" Viele Leute antworten: „Ljubow“ ("Liebe"), „Swoboda“ ("Freiheit"),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Semja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("Familie"),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Rodina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(„Vaterland“). Aber die überwiegende Zahl der Befragten sagen, dass das schönste Wort in der russischen Sprache das Wort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Spasibo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("Dankeschön") ist.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Leute sind </w:t>
      </w:r>
      <w:r w:rsidR="00BF4CC8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Bedeutung dieses uralten Wortes </w:t>
      </w:r>
      <w:r w:rsidR="00BF4CC8">
        <w:rPr>
          <w:rFonts w:ascii="Times New Roman" w:hAnsi="Times New Roman" w:cs="Times New Roman"/>
          <w:sz w:val="24"/>
          <w:szCs w:val="24"/>
          <w:lang w:val="de-DE"/>
        </w:rPr>
        <w:t xml:space="preserve">oft </w:t>
      </w:r>
      <w:r>
        <w:rPr>
          <w:rFonts w:ascii="Times New Roman" w:hAnsi="Times New Roman" w:cs="Times New Roman"/>
          <w:sz w:val="24"/>
          <w:szCs w:val="24"/>
          <w:lang w:val="de-DE"/>
        </w:rPr>
        <w:t>nicht bewusst. Dieses Wort ist in seinem Wesen theologisch, weil es so viel bedeutet wie „Gott, rette Dich!“. Das heißt, wenn wir jemandem ein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Spasibo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("Dankeschön") sagen, wünschen wir ihm unbewusst das Beste im Leben – Gottes Rettung. Die Rettung umfasst Glück, Selbstverwirklichung, Fülle des Lebens, Liebe, Güte, Gerechtigkeit, Großzügigkeit, Verständnis und Vertrauen.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nur arme Menschen, aber jeder von uns braucht Glück, Güte, Liebe und andere Gottes Gnaden, aber wer unter uns kann das alles den Menschen neben uns geben?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Wir danken Ihnen für Ihre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Gütigkeit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Ihr Mitgefühl und Ihre Solidarität mit uns und sagen Ihnen "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Spasibo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". So bitten wir den Herrn, dass Er Ihnen alles gibt, was die Rettung der Welt umfasst.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Gebet</w:t>
      </w:r>
    </w:p>
    <w:p w:rsidR="0026308A" w:rsidRDefault="0026308A" w:rsidP="002630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Pater Mariano Jose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Sedano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Sierra</w:t>
      </w:r>
    </w:p>
    <w:p w:rsidR="000C3CFA" w:rsidRPr="0026308A" w:rsidRDefault="000C3CFA">
      <w:pPr>
        <w:rPr>
          <w:lang w:val="de-DE"/>
        </w:rPr>
      </w:pPr>
    </w:p>
    <w:sectPr w:rsidR="000C3CFA" w:rsidRPr="0026308A" w:rsidSect="000C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8A"/>
    <w:rsid w:val="000C3CFA"/>
    <w:rsid w:val="001926C3"/>
    <w:rsid w:val="0026308A"/>
    <w:rsid w:val="00B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WADIM</cp:lastModifiedBy>
  <cp:revision>3</cp:revision>
  <dcterms:created xsi:type="dcterms:W3CDTF">2012-01-23T14:23:00Z</dcterms:created>
  <dcterms:modified xsi:type="dcterms:W3CDTF">2012-01-25T09:47:00Z</dcterms:modified>
</cp:coreProperties>
</file>